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307" w:rsidRPr="00BE0D30" w:rsidRDefault="008C7307" w:rsidP="008C7307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:rsidR="008C7307" w:rsidRPr="00AD6EF0" w:rsidRDefault="008C7307" w:rsidP="008C7307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D799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505B9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енеральн</w:t>
      </w:r>
      <w:r w:rsidR="00505B9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директор</w:t>
      </w:r>
    </w:p>
    <w:p w:rsidR="008C7307" w:rsidRPr="00AD6EF0" w:rsidRDefault="008C7307" w:rsidP="008C7307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:rsidR="008C7307" w:rsidRPr="00AD6EF0" w:rsidRDefault="008C7307" w:rsidP="008C7307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________________ </w:t>
      </w:r>
      <w:r w:rsidR="008B374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Д. Н. Дударев</w:t>
      </w:r>
    </w:p>
    <w:p w:rsidR="008C7307" w:rsidRDefault="008C7307" w:rsidP="008C7307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______________201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9</w:t>
      </w: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г.</w:t>
      </w:r>
    </w:p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143A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C877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20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6827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20731B" w:rsidRPr="00C877A9" w:rsidRDefault="001C47BA" w:rsidP="00C877A9">
      <w:pPr>
        <w:jc w:val="center"/>
        <w:outlineLvl w:val="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563227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877A9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выполнение </w:t>
      </w:r>
      <w:r w:rsidR="00C877A9" w:rsidRPr="00C877A9">
        <w:rPr>
          <w:rFonts w:ascii="Times New Roman" w:hAnsi="Times New Roman" w:cs="Times New Roman"/>
          <w:b/>
          <w:bCs/>
          <w:sz w:val="28"/>
          <w:szCs w:val="28"/>
        </w:rPr>
        <w:t>работ по проектированию первого этапа строительства объектов особой экономической зоны промышленно-производственного типа «Липецк», расположенной в Елецком районе Липецкой области (</w:t>
      </w:r>
      <w:proofErr w:type="spellStart"/>
      <w:r w:rsidR="00C877A9" w:rsidRPr="00C877A9">
        <w:rPr>
          <w:rFonts w:ascii="Times New Roman" w:hAnsi="Times New Roman" w:cs="Times New Roman"/>
          <w:b/>
          <w:bCs/>
          <w:sz w:val="28"/>
          <w:szCs w:val="28"/>
        </w:rPr>
        <w:t>подэтап</w:t>
      </w:r>
      <w:proofErr w:type="spellEnd"/>
      <w:r w:rsidR="00C877A9" w:rsidRPr="00C877A9">
        <w:rPr>
          <w:rFonts w:ascii="Times New Roman" w:hAnsi="Times New Roman" w:cs="Times New Roman"/>
          <w:b/>
          <w:bCs/>
          <w:sz w:val="28"/>
          <w:szCs w:val="28"/>
        </w:rPr>
        <w:t xml:space="preserve"> 1.4)»</w:t>
      </w:r>
    </w:p>
    <w:p w:rsidR="008C7307" w:rsidRPr="00563227" w:rsidRDefault="008C7307" w:rsidP="008C7307">
      <w:pPr>
        <w:ind w:left="72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</w:t>
            </w:r>
            <w:proofErr w:type="spellStart"/>
            <w:r w:rsidR="00E550A6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C877A9" w:rsidRPr="00C877A9" w:rsidRDefault="00C877A9" w:rsidP="00C877A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7A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проектированию первого этапа строительства объектов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C877A9">
              <w:rPr>
                <w:rFonts w:ascii="Times New Roman" w:hAnsi="Times New Roman" w:cs="Times New Roman"/>
                <w:sz w:val="24"/>
                <w:szCs w:val="24"/>
              </w:rPr>
              <w:t>подэтап</w:t>
            </w:r>
            <w:proofErr w:type="spellEnd"/>
            <w:r w:rsidRPr="00C877A9">
              <w:rPr>
                <w:rFonts w:ascii="Times New Roman" w:hAnsi="Times New Roman" w:cs="Times New Roman"/>
                <w:sz w:val="24"/>
                <w:szCs w:val="24"/>
              </w:rPr>
              <w:t xml:space="preserve"> 1.4)».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C877A9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9</w:t>
            </w:r>
            <w:r w:rsidR="00BD5229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0 календарных дней </w:t>
            </w:r>
            <w:r w:rsidR="002A0AD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со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дня заключения договора.</w:t>
            </w:r>
          </w:p>
          <w:p w:rsid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877A9" w:rsidRPr="00C877A9" w:rsidRDefault="00C877A9" w:rsidP="00C877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8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  <w:r w:rsidRPr="00C877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C877A9" w:rsidRPr="00CB4D73" w:rsidRDefault="00C877A9" w:rsidP="00C877A9">
            <w:pPr>
              <w:spacing w:after="60"/>
              <w:ind w:right="85" w:firstLine="23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CB4D7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1. Автомобильная</w:t>
            </w:r>
            <w:r w:rsidRPr="00CB4D73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 xml:space="preserve"> дорога</w:t>
            </w:r>
          </w:p>
          <w:p w:rsidR="00C877A9" w:rsidRPr="00C877A9" w:rsidRDefault="00C877A9" w:rsidP="00C877A9">
            <w:pPr>
              <w:ind w:right="85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C877A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- ½ кольцевой развязки автодороги №5 проект 13013-1.2-АД;</w:t>
            </w:r>
          </w:p>
          <w:p w:rsidR="00C877A9" w:rsidRPr="00C877A9" w:rsidRDefault="00C877A9" w:rsidP="00C877A9">
            <w:pPr>
              <w:ind w:right="8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77A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 – </w:t>
            </w:r>
            <w:r w:rsidRPr="00C87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двухполосная шириной 7,5 м в асфальтобетонном покрытии без бордюрного камня </w:t>
            </w:r>
            <w:r w:rsidRPr="00C877A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ориентировочной</w:t>
            </w:r>
            <w:r w:rsidRPr="00C87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протяжённостью 0,6 км. </w:t>
            </w:r>
          </w:p>
          <w:p w:rsidR="00C877A9" w:rsidRPr="00C877A9" w:rsidRDefault="00C877A9" w:rsidP="00C877A9">
            <w:pPr>
              <w:ind w:right="8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7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2.</w:t>
            </w:r>
            <w:r w:rsidRPr="00C877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Сети</w:t>
            </w:r>
            <w:r w:rsidRPr="00C87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877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наружного освещения</w:t>
            </w:r>
            <w:r w:rsidRPr="00C87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877A9" w:rsidRPr="00C877A9" w:rsidRDefault="00C877A9" w:rsidP="00C877A9">
            <w:pPr>
              <w:ind w:right="8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77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ориентировочной протяжённостью 0,6 км.</w:t>
            </w:r>
          </w:p>
          <w:p w:rsidR="00C877A9" w:rsidRPr="00357B1C" w:rsidRDefault="00CD1C4D" w:rsidP="00C877A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D3375C" w:rsidRDefault="008A69DE" w:rsidP="00F50F95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t xml:space="preserve"> </w:t>
            </w:r>
            <w:r w:rsidR="00F50F95" w:rsidRPr="00F50F95">
              <w:t>По месту расположения Исполнителя.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C877A9" w:rsidP="00C87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1 789 570 </w:t>
            </w:r>
            <w:r w:rsidRPr="00C87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C8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 миллион семьсот восемьдесят девять тысяч пятьсот семьдесят) руб.</w:t>
            </w:r>
            <w:r w:rsidRPr="00C87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в</w:t>
            </w:r>
            <w:r w:rsidRPr="00C8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  <w:bookmarkStart w:id="2" w:name="_Hlk162687"/>
            <w:r w:rsid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End w:id="2"/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если такая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399071, Липецкая область, </w:t>
            </w:r>
            <w:proofErr w:type="spellStart"/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C877A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</w:t>
            </w:r>
            <w:proofErr w:type="spellStart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105,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505B92" w:rsidRDefault="00C81490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C877A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C8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20731B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8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2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877A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октября</w:t>
            </w:r>
            <w:r w:rsidR="00DC67F3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</w:t>
            </w:r>
            <w:proofErr w:type="spellStart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 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 на участие в конкурсе: 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C877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2929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10085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окт</w:t>
            </w:r>
            <w:r w:rsidR="006F247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ября</w:t>
            </w:r>
            <w:r w:rsidR="00594BF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2019 г. 10:00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10085B" w:rsidRPr="0010085B" w:rsidRDefault="0010085B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008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рассмотрения заявок на участие в конкурсе – в соответствии со ст. 6 раздела</w:t>
            </w:r>
            <w:r w:rsidRPr="001008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I конкурсной документации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975ABD" w:rsidRPr="00505B92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  <w:proofErr w:type="spellStart"/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C2" w:rsidRPr="00505B92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505B92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505B92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505B92" w:rsidRDefault="00594BF9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C877A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2929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</w:t>
            </w:r>
            <w:r w:rsidR="00C22EB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1573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</w:t>
            </w:r>
            <w:r w:rsidR="006F247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тября</w:t>
            </w:r>
            <w:r w:rsidR="00184FE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101784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3D4468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 w:rsidRPr="00CD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sectPr w:rsidR="00CD1C4D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085B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5DF1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29B5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6A17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D7302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4BF9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28E2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96F29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1BA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5229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490"/>
    <w:rsid w:val="00C81E1F"/>
    <w:rsid w:val="00C83A24"/>
    <w:rsid w:val="00C877A9"/>
    <w:rsid w:val="00C90684"/>
    <w:rsid w:val="00C90877"/>
    <w:rsid w:val="00C943EF"/>
    <w:rsid w:val="00C94AD4"/>
    <w:rsid w:val="00C959FB"/>
    <w:rsid w:val="00C961B3"/>
    <w:rsid w:val="00CA38C1"/>
    <w:rsid w:val="00CB4A68"/>
    <w:rsid w:val="00CB4D73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0CA8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0F95"/>
    <w:rsid w:val="00F5164A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62E6E-92F8-4782-A8A1-06167FC1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40</cp:revision>
  <cp:lastPrinted>2019-09-26T10:55:00Z</cp:lastPrinted>
  <dcterms:created xsi:type="dcterms:W3CDTF">2018-08-28T13:42:00Z</dcterms:created>
  <dcterms:modified xsi:type="dcterms:W3CDTF">2019-09-27T06:09:00Z</dcterms:modified>
</cp:coreProperties>
</file>